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How to Sign-In to Google Classroom at Home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Open up web-browser (Google Chrome, Microsoft Edge, etc.)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Go to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classroom.google.com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Hover over Sign-in and Click on Google Classroom</w:t>
      </w:r>
      <w:r w:rsidDel="00000000" w:rsidR="00000000" w:rsidRPr="00000000">
        <w:rPr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205413" cy="269446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205413" cy="2694468"/>
                          <a:chOff x="152400" y="152400"/>
                          <a:chExt cx="7315200" cy="37719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73152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CnPr/>
                        <wps:spPr>
                          <a:xfrm flipH="1" rot="10800000">
                            <a:off x="5224875" y="1127500"/>
                            <a:ext cx="11469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05413" cy="26944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5413" cy="26944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Sign-in using your school email:</w:t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User Name: first three letters of first name last name @sputstudents.org*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Ex.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firlast@sputstudents.org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Password: lunch number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*Students must type the @sputstudents.org in order to log in at home!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114300</wp:posOffset>
            </wp:positionV>
            <wp:extent cx="5224463" cy="2795546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27955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should not at this point be on the Google Classroom homepage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If Students are not able on the classroom homepage,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on the nine dots in the upper right hand corner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 the Google Classroom Icon</w:t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32004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943600" cy="3200400"/>
                          <a:chOff x="152400" y="152400"/>
                          <a:chExt cx="7315200" cy="3928110"/>
                        </a:xfrm>
                      </wpg:grpSpPr>
                      <pic:pic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7315200" cy="392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CnPr/>
                        <wps:spPr>
                          <a:xfrm>
                            <a:off x="4587675" y="1382175"/>
                            <a:ext cx="1333200" cy="176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5695400" y="676300"/>
                            <a:ext cx="1166700" cy="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2004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20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2" Type="http://schemas.openxmlformats.org/officeDocument/2006/relationships/image" Target="media/image3.png"/><Relationship Id="rId9" Type="http://schemas.openxmlformats.org/officeDocument/2006/relationships/hyperlink" Target="mailto:firlast@sputstudents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